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15E9" w14:textId="77777777" w:rsidR="005E7F96" w:rsidRDefault="00500ECB">
      <w:pPr>
        <w:rPr>
          <w:sz w:val="28"/>
          <w:szCs w:val="28"/>
        </w:rPr>
      </w:pPr>
      <w:r w:rsidRPr="00FA283D">
        <w:rPr>
          <w:sz w:val="28"/>
          <w:szCs w:val="28"/>
        </w:rPr>
        <w:t xml:space="preserve">James &amp; Leona’s </w:t>
      </w:r>
    </w:p>
    <w:p w14:paraId="220F5835" w14:textId="3B851049" w:rsidR="00500ECB" w:rsidRDefault="00FA283D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500ECB" w:rsidRPr="00FA283D">
        <w:rPr>
          <w:sz w:val="28"/>
          <w:szCs w:val="28"/>
        </w:rPr>
        <w:t>Kruidnoten</w:t>
      </w:r>
      <w:r>
        <w:rPr>
          <w:sz w:val="28"/>
          <w:szCs w:val="28"/>
        </w:rPr>
        <w:t>”</w:t>
      </w:r>
      <w:r w:rsidR="00BB245D">
        <w:rPr>
          <w:sz w:val="28"/>
          <w:szCs w:val="28"/>
        </w:rPr>
        <w:t xml:space="preserve"> </w:t>
      </w:r>
      <w:r w:rsidR="00500ECB" w:rsidRPr="00FA283D">
        <w:rPr>
          <w:sz w:val="28"/>
          <w:szCs w:val="28"/>
        </w:rPr>
        <w:t>Tiny Dutch Spiced Cookies</w:t>
      </w:r>
    </w:p>
    <w:p w14:paraId="41D887C7" w14:textId="77777777" w:rsidR="00FA283D" w:rsidRPr="00FA283D" w:rsidRDefault="00FA283D">
      <w:pPr>
        <w:rPr>
          <w:sz w:val="28"/>
          <w:szCs w:val="28"/>
        </w:rPr>
      </w:pPr>
    </w:p>
    <w:p w14:paraId="685E0F93" w14:textId="45272FED" w:rsidR="00FA283D" w:rsidRPr="00FA283D" w:rsidRDefault="00FA283D">
      <w:pPr>
        <w:rPr>
          <w:b/>
          <w:bCs/>
        </w:rPr>
      </w:pPr>
      <w:r w:rsidRPr="00FA283D">
        <w:rPr>
          <w:b/>
          <w:bCs/>
        </w:rPr>
        <w:t>Ingredients</w:t>
      </w:r>
    </w:p>
    <w:p w14:paraId="08B57F80" w14:textId="5FC01E7A" w:rsidR="00E76DAB" w:rsidRDefault="00FA283D" w:rsidP="005E7F96">
      <w:pPr>
        <w:pStyle w:val="ListParagraph"/>
        <w:numPr>
          <w:ilvl w:val="0"/>
          <w:numId w:val="1"/>
        </w:numPr>
      </w:pPr>
      <w:r>
        <w:t>2 cups self-rising flour</w:t>
      </w:r>
      <w:r w:rsidR="00500ECB">
        <w:t xml:space="preserve"> </w:t>
      </w:r>
    </w:p>
    <w:p w14:paraId="274EA16B" w14:textId="1C780029" w:rsidR="00FA283D" w:rsidRDefault="00FA283D" w:rsidP="005E7F96">
      <w:pPr>
        <w:pStyle w:val="ListParagraph"/>
        <w:numPr>
          <w:ilvl w:val="0"/>
          <w:numId w:val="1"/>
        </w:numPr>
      </w:pPr>
      <w:r>
        <w:t>1 cup brown sugar</w:t>
      </w:r>
    </w:p>
    <w:p w14:paraId="42AAF3DE" w14:textId="1D57004D" w:rsidR="00FA283D" w:rsidRDefault="00FA283D" w:rsidP="005E7F96">
      <w:pPr>
        <w:pStyle w:val="ListParagraph"/>
        <w:numPr>
          <w:ilvl w:val="0"/>
          <w:numId w:val="1"/>
        </w:numPr>
      </w:pPr>
      <w:r>
        <w:t>¾ cup butter</w:t>
      </w:r>
    </w:p>
    <w:p w14:paraId="2DB357F9" w14:textId="733F438F" w:rsidR="00FA283D" w:rsidRDefault="00FA283D" w:rsidP="005E7F96">
      <w:pPr>
        <w:pStyle w:val="ListParagraph"/>
        <w:numPr>
          <w:ilvl w:val="0"/>
          <w:numId w:val="1"/>
        </w:numPr>
      </w:pPr>
      <w:r>
        <w:t>Pinch salt</w:t>
      </w:r>
    </w:p>
    <w:p w14:paraId="5D0FAC93" w14:textId="032D06A9" w:rsidR="00FA283D" w:rsidRDefault="00FA283D" w:rsidP="005E7F96">
      <w:pPr>
        <w:pStyle w:val="ListParagraph"/>
        <w:numPr>
          <w:ilvl w:val="0"/>
          <w:numId w:val="1"/>
        </w:numPr>
      </w:pPr>
      <w:r>
        <w:t>4 Tbsp. milk</w:t>
      </w:r>
    </w:p>
    <w:p w14:paraId="71653611" w14:textId="4D6C40D3" w:rsidR="00FA283D" w:rsidRDefault="00FA283D" w:rsidP="005E7F96">
      <w:pPr>
        <w:pStyle w:val="ListParagraph"/>
        <w:numPr>
          <w:ilvl w:val="0"/>
          <w:numId w:val="1"/>
        </w:numPr>
      </w:pPr>
      <w:r>
        <w:t>1 Tbsp. cinnamon</w:t>
      </w:r>
    </w:p>
    <w:p w14:paraId="4CFFAD1A" w14:textId="0F1373D8" w:rsidR="00FA283D" w:rsidRDefault="00FA283D" w:rsidP="005E7F96">
      <w:pPr>
        <w:pStyle w:val="ListParagraph"/>
        <w:numPr>
          <w:ilvl w:val="0"/>
          <w:numId w:val="1"/>
        </w:numPr>
      </w:pPr>
      <w:r>
        <w:t>½ tsp. cloves</w:t>
      </w:r>
    </w:p>
    <w:p w14:paraId="784FD199" w14:textId="0CD15279" w:rsidR="00FA283D" w:rsidRDefault="00FA283D" w:rsidP="005E7F96">
      <w:pPr>
        <w:pStyle w:val="ListParagraph"/>
        <w:numPr>
          <w:ilvl w:val="0"/>
          <w:numId w:val="1"/>
        </w:numPr>
      </w:pPr>
      <w:r>
        <w:t>½ tsp. nutmeg</w:t>
      </w:r>
    </w:p>
    <w:p w14:paraId="55559684" w14:textId="0746E78C" w:rsidR="00FA283D" w:rsidRDefault="00FA283D" w:rsidP="005E7F96">
      <w:pPr>
        <w:pStyle w:val="ListParagraph"/>
        <w:numPr>
          <w:ilvl w:val="0"/>
          <w:numId w:val="1"/>
        </w:numPr>
      </w:pPr>
      <w:r>
        <w:t>½ tsp. cardamo</w:t>
      </w:r>
      <w:r w:rsidR="00550695">
        <w:t>m</w:t>
      </w:r>
    </w:p>
    <w:p w14:paraId="47DBB980" w14:textId="4028292B" w:rsidR="00FA283D" w:rsidRDefault="00FA283D" w:rsidP="005E7F96">
      <w:pPr>
        <w:pStyle w:val="ListParagraph"/>
        <w:numPr>
          <w:ilvl w:val="0"/>
          <w:numId w:val="1"/>
        </w:numPr>
      </w:pPr>
      <w:r>
        <w:t>½ tsp. ginger</w:t>
      </w:r>
    </w:p>
    <w:p w14:paraId="65C69942" w14:textId="2ADDBE07" w:rsidR="00FA283D" w:rsidRDefault="00FA283D"/>
    <w:p w14:paraId="17CFD921" w14:textId="798C795D" w:rsidR="00FA283D" w:rsidRDefault="00FA283D">
      <w:pPr>
        <w:rPr>
          <w:b/>
          <w:bCs/>
        </w:rPr>
      </w:pPr>
      <w:r w:rsidRPr="00FA283D">
        <w:rPr>
          <w:b/>
          <w:bCs/>
        </w:rPr>
        <w:t>Instructions</w:t>
      </w:r>
    </w:p>
    <w:p w14:paraId="1D18CBAA" w14:textId="26748899" w:rsidR="00FA283D" w:rsidRDefault="00FA283D" w:rsidP="005E7F96">
      <w:r w:rsidRPr="00FA283D">
        <w:t>Place flour, sugar, milk, salt</w:t>
      </w:r>
      <w:r>
        <w:t>,</w:t>
      </w:r>
      <w:r w:rsidRPr="00FA283D">
        <w:t xml:space="preserve"> and spices</w:t>
      </w:r>
      <w:r>
        <w:t xml:space="preserve"> into large bowl and mix until combined.</w:t>
      </w:r>
    </w:p>
    <w:p w14:paraId="5FA92AC6" w14:textId="2494EFD5" w:rsidR="00FA283D" w:rsidRDefault="00FA283D" w:rsidP="005E7F96">
      <w:r>
        <w:t>Add butter, and knead until you’ve got a nice soft dough, which is slightly sticky.</w:t>
      </w:r>
    </w:p>
    <w:p w14:paraId="00C17CA6" w14:textId="64D656FE" w:rsidR="00FA283D" w:rsidRDefault="00FA283D" w:rsidP="005E7F96">
      <w:r>
        <w:t>Preheat oven to 345* F or 175* C.</w:t>
      </w:r>
    </w:p>
    <w:p w14:paraId="0DD433F4" w14:textId="000D1343" w:rsidR="00FA283D" w:rsidRDefault="00FA283D" w:rsidP="005E7F96">
      <w:r>
        <w:t>Roll dough into little balls of about 0.5”.</w:t>
      </w:r>
    </w:p>
    <w:p w14:paraId="48BE57D2" w14:textId="77777777" w:rsidR="00FA283D" w:rsidRDefault="00FA283D" w:rsidP="005E7F96">
      <w:r>
        <w:t>Place balls on baking sheet and make sure you give them a soft press.</w:t>
      </w:r>
    </w:p>
    <w:p w14:paraId="5BF84928" w14:textId="77777777" w:rsidR="00FA283D" w:rsidRDefault="00FA283D" w:rsidP="005E7F96">
      <w:r>
        <w:t>Bake for 15 to 17 minutes in preheated oven.</w:t>
      </w:r>
    </w:p>
    <w:p w14:paraId="425BA045" w14:textId="2A7908F1" w:rsidR="00FA283D" w:rsidRDefault="00FA283D" w:rsidP="005E7F96">
      <w:r>
        <w:t>Remove from oven and let cool before eating. If you can wait that long</w:t>
      </w:r>
      <w:r w:rsidR="00CE6A76">
        <w:t>?</w:t>
      </w:r>
    </w:p>
    <w:p w14:paraId="10A8AE8F" w14:textId="0149FED1" w:rsidR="00FA283D" w:rsidRPr="00FA283D" w:rsidRDefault="00FA283D" w:rsidP="005E7F96">
      <w:r>
        <w:t>Enjoy</w:t>
      </w:r>
      <w:r w:rsidR="00CE6A76">
        <w:t>!</w:t>
      </w:r>
      <w:r>
        <w:t xml:space="preserve"> </w:t>
      </w:r>
    </w:p>
    <w:p w14:paraId="6A167012" w14:textId="7596EB45" w:rsidR="00FA283D" w:rsidRDefault="00FA283D"/>
    <w:p w14:paraId="14918E5A" w14:textId="525691CB" w:rsidR="00873A72" w:rsidRDefault="00873A72" w:rsidP="00873A72">
      <w:pPr>
        <w:shd w:val="clear" w:color="auto" w:fill="FFFFFF"/>
        <w:spacing w:before="150" w:after="0" w:line="240" w:lineRule="auto"/>
        <w:outlineLvl w:val="2"/>
        <w:rPr>
          <w:rFonts w:eastAsia="Times New Roman" w:cstheme="minorHAnsi"/>
          <w:b/>
          <w:bCs/>
          <w:caps/>
          <w:color w:val="444444"/>
          <w:sz w:val="33"/>
          <w:szCs w:val="33"/>
        </w:rPr>
      </w:pPr>
      <w:r w:rsidRPr="00873A72">
        <w:rPr>
          <w:rFonts w:eastAsia="Times New Roman" w:cstheme="minorHAnsi"/>
          <w:b/>
          <w:bCs/>
          <w:caps/>
          <w:color w:val="444444"/>
          <w:sz w:val="33"/>
          <w:szCs w:val="33"/>
        </w:rPr>
        <w:t>WHAT ARE KRUIDNOTEN?</w:t>
      </w:r>
    </w:p>
    <w:p w14:paraId="4D759D1D" w14:textId="77777777" w:rsidR="00550695" w:rsidRDefault="00550695" w:rsidP="00873A72">
      <w:pPr>
        <w:shd w:val="clear" w:color="auto" w:fill="FFFFFF"/>
        <w:spacing w:before="75" w:after="45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“</w:t>
      </w:r>
      <w:r w:rsidRPr="00550695">
        <w:rPr>
          <w:rFonts w:eastAsia="Times New Roman" w:cstheme="minorHAnsi"/>
          <w:color w:val="333333"/>
          <w:sz w:val="24"/>
          <w:szCs w:val="24"/>
        </w:rPr>
        <w:t>Traditional Dutch and Belgian Gingerbread Buttons</w:t>
      </w:r>
      <w:r>
        <w:rPr>
          <w:rFonts w:eastAsia="Times New Roman" w:cstheme="minorHAnsi"/>
          <w:color w:val="333333"/>
          <w:sz w:val="24"/>
          <w:szCs w:val="24"/>
        </w:rPr>
        <w:t>”</w:t>
      </w:r>
    </w:p>
    <w:p w14:paraId="2F0EE1F9" w14:textId="6BD7B632" w:rsidR="00873A72" w:rsidRPr="00873A72" w:rsidRDefault="00873A72" w:rsidP="00873A72">
      <w:pPr>
        <w:shd w:val="clear" w:color="auto" w:fill="FFFFFF"/>
        <w:spacing w:before="75" w:after="450" w:line="240" w:lineRule="auto"/>
        <w:rPr>
          <w:rFonts w:eastAsia="Times New Roman" w:cstheme="minorHAnsi"/>
          <w:color w:val="333333"/>
          <w:sz w:val="24"/>
          <w:szCs w:val="24"/>
        </w:rPr>
      </w:pPr>
      <w:r w:rsidRPr="00873A72">
        <w:rPr>
          <w:rFonts w:eastAsia="Times New Roman" w:cstheme="minorHAnsi"/>
          <w:i/>
          <w:iCs/>
          <w:color w:val="333333"/>
          <w:sz w:val="24"/>
          <w:szCs w:val="24"/>
        </w:rPr>
        <w:t>Kruidnoten</w:t>
      </w:r>
      <w:r w:rsidRPr="00873A72">
        <w:rPr>
          <w:rFonts w:eastAsia="Times New Roman" w:cstheme="minorHAnsi"/>
          <w:color w:val="333333"/>
          <w:sz w:val="24"/>
          <w:szCs w:val="24"/>
        </w:rPr>
        <w:t> are small crispy round shape cookies, which are associated with Sinterklaas, that is to say the holiday of </w:t>
      </w:r>
      <w:hyperlink r:id="rId5" w:history="1">
        <w:r w:rsidRPr="00873A72">
          <w:rPr>
            <w:rFonts w:eastAsia="Times New Roman" w:cstheme="minorHAnsi"/>
            <w:sz w:val="24"/>
            <w:szCs w:val="24"/>
          </w:rPr>
          <w:t>Saint Nicholas</w:t>
        </w:r>
      </w:hyperlink>
      <w:r w:rsidRPr="00873A72">
        <w:rPr>
          <w:rFonts w:eastAsia="Times New Roman" w:cstheme="minorHAnsi"/>
          <w:sz w:val="24"/>
          <w:szCs w:val="24"/>
        </w:rPr>
        <w:t> in </w:t>
      </w:r>
      <w:hyperlink r:id="rId6" w:history="1">
        <w:r w:rsidRPr="00873A72">
          <w:rPr>
            <w:rFonts w:eastAsia="Times New Roman" w:cstheme="minorHAnsi"/>
            <w:sz w:val="24"/>
            <w:szCs w:val="24"/>
          </w:rPr>
          <w:t>Belgium</w:t>
        </w:r>
      </w:hyperlink>
      <w:r w:rsidRPr="00873A72">
        <w:rPr>
          <w:rFonts w:eastAsia="Times New Roman" w:cstheme="minorHAnsi"/>
          <w:sz w:val="24"/>
          <w:szCs w:val="24"/>
        </w:rPr>
        <w:t xml:space="preserve"> and </w:t>
      </w:r>
      <w:r w:rsidRPr="00873A72">
        <w:rPr>
          <w:rFonts w:eastAsia="Times New Roman" w:cstheme="minorHAnsi"/>
          <w:color w:val="333333"/>
          <w:sz w:val="24"/>
          <w:szCs w:val="24"/>
        </w:rPr>
        <w:t>the </w:t>
      </w:r>
      <w:hyperlink r:id="rId7" w:history="1">
        <w:r w:rsidRPr="00873A72">
          <w:rPr>
            <w:rFonts w:eastAsia="Times New Roman" w:cstheme="minorHAnsi"/>
            <w:sz w:val="24"/>
            <w:szCs w:val="24"/>
          </w:rPr>
          <w:t>Netherlands</w:t>
        </w:r>
      </w:hyperlink>
      <w:r w:rsidRPr="00873A72">
        <w:rPr>
          <w:rFonts w:eastAsia="Times New Roman" w:cstheme="minorHAnsi"/>
          <w:sz w:val="24"/>
          <w:szCs w:val="24"/>
        </w:rPr>
        <w:t>.</w:t>
      </w:r>
    </w:p>
    <w:p w14:paraId="39CCAD0E" w14:textId="77777777" w:rsidR="00873A72" w:rsidRDefault="00873A72"/>
    <w:sectPr w:rsidR="00873A72" w:rsidSect="00550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60EE"/>
    <w:multiLevelType w:val="hybridMultilevel"/>
    <w:tmpl w:val="CDD4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4C98"/>
    <w:multiLevelType w:val="hybridMultilevel"/>
    <w:tmpl w:val="64E4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CB"/>
    <w:rsid w:val="00500ECB"/>
    <w:rsid w:val="00550695"/>
    <w:rsid w:val="005E7F96"/>
    <w:rsid w:val="00873A72"/>
    <w:rsid w:val="00B302F6"/>
    <w:rsid w:val="00BB245D"/>
    <w:rsid w:val="00CE6A76"/>
    <w:rsid w:val="00E76DAB"/>
    <w:rsid w:val="00E807E3"/>
    <w:rsid w:val="00FA283D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9A4B"/>
  <w15:chartTrackingRefBased/>
  <w15:docId w15:val="{0998909F-8D75-4E8A-B6DC-3336A862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3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3A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7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3A7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3A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96flavors.com/category/continent/europe/western-europe/netherlan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96flavors.com/category/continent/europe/western-europe/belgium/" TargetMode="External"/><Relationship Id="rId5" Type="http://schemas.openxmlformats.org/officeDocument/2006/relationships/hyperlink" Target="https://www.196flavors.com/category/holidays/saint-nichol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Hewitt</dc:creator>
  <cp:keywords/>
  <dc:description/>
  <cp:lastModifiedBy>Susan Hewitt</cp:lastModifiedBy>
  <cp:revision>5</cp:revision>
  <cp:lastPrinted>2021-11-17T17:17:00Z</cp:lastPrinted>
  <dcterms:created xsi:type="dcterms:W3CDTF">2021-11-17T15:13:00Z</dcterms:created>
  <dcterms:modified xsi:type="dcterms:W3CDTF">2021-11-17T17:19:00Z</dcterms:modified>
</cp:coreProperties>
</file>